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DD1" w:rsidRPr="00563D1D" w:rsidRDefault="00B77119" w:rsidP="006A4DD1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i/>
          <w:noProof/>
          <w:sz w:val="26"/>
          <w:szCs w:val="26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2776855</wp:posOffset>
            </wp:positionH>
            <wp:positionV relativeFrom="paragraph">
              <wp:posOffset>-244475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A4DD1" w:rsidRPr="00563D1D" w:rsidRDefault="00B77119" w:rsidP="006A4DD1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>
        <w:rPr>
          <w:rFonts w:ascii="Calibri" w:eastAsia="Times New Roman" w:hAnsi="Calibri" w:cs="Times New Roman"/>
          <w:i/>
          <w:noProof/>
          <w:sz w:val="26"/>
          <w:szCs w:val="26"/>
          <w:lang w:eastAsia="uk-UA"/>
        </w:rPr>
        <w:t xml:space="preserve">                                                                                 </w:t>
      </w:r>
    </w:p>
    <w:p w:rsidR="006A4DD1" w:rsidRPr="00B77119" w:rsidRDefault="00B77119" w:rsidP="00B77119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        </w:t>
      </w:r>
    </w:p>
    <w:p w:rsidR="006A4DD1" w:rsidRPr="00563D1D" w:rsidRDefault="006A4DD1" w:rsidP="006A4DD1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63D1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</w:t>
      </w:r>
      <w:r w:rsidRPr="00563D1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иївська районна в м. Полтаві рада</w:t>
      </w:r>
    </w:p>
    <w:p w:rsidR="006A4DD1" w:rsidRPr="00563D1D" w:rsidRDefault="006A4DD1" w:rsidP="006A4DD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6"/>
          <w:szCs w:val="26"/>
          <w:lang w:eastAsia="ru-RU"/>
        </w:rPr>
      </w:pPr>
      <w:r w:rsidRPr="00563D1D">
        <w:rPr>
          <w:rFonts w:ascii="Times New Roman" w:eastAsia="Times New Roman" w:hAnsi="Times New Roman" w:cs="Times New Roman"/>
          <w:b/>
          <w:color w:val="000000"/>
          <w:spacing w:val="1"/>
          <w:sz w:val="26"/>
          <w:szCs w:val="26"/>
          <w:lang w:eastAsia="ru-RU"/>
        </w:rPr>
        <w:t>Виконавчий комітет</w:t>
      </w:r>
    </w:p>
    <w:p w:rsidR="006A4DD1" w:rsidRPr="00563D1D" w:rsidRDefault="006A4DD1" w:rsidP="006A4DD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26"/>
          <w:szCs w:val="26"/>
          <w:lang w:eastAsia="ru-RU"/>
        </w:rPr>
      </w:pPr>
      <w:r w:rsidRPr="00563D1D">
        <w:rPr>
          <w:rFonts w:ascii="Times New Roman" w:eastAsia="Times New Roman" w:hAnsi="Times New Roman" w:cs="Times New Roman"/>
          <w:b/>
          <w:color w:val="000000"/>
          <w:spacing w:val="-3"/>
          <w:sz w:val="26"/>
          <w:szCs w:val="26"/>
          <w:lang w:eastAsia="ru-RU"/>
        </w:rPr>
        <w:t xml:space="preserve">Р І Ш Е Н </w:t>
      </w:r>
      <w:proofErr w:type="spellStart"/>
      <w:r w:rsidRPr="00563D1D">
        <w:rPr>
          <w:rFonts w:ascii="Times New Roman" w:eastAsia="Times New Roman" w:hAnsi="Times New Roman" w:cs="Times New Roman"/>
          <w:b/>
          <w:color w:val="000000"/>
          <w:spacing w:val="-3"/>
          <w:sz w:val="26"/>
          <w:szCs w:val="26"/>
          <w:lang w:eastAsia="ru-RU"/>
        </w:rPr>
        <w:t>Н</w:t>
      </w:r>
      <w:proofErr w:type="spellEnd"/>
      <w:r w:rsidRPr="00563D1D">
        <w:rPr>
          <w:rFonts w:ascii="Times New Roman" w:eastAsia="Times New Roman" w:hAnsi="Times New Roman" w:cs="Times New Roman"/>
          <w:b/>
          <w:color w:val="000000"/>
          <w:spacing w:val="-3"/>
          <w:sz w:val="26"/>
          <w:szCs w:val="26"/>
          <w:lang w:eastAsia="ru-RU"/>
        </w:rPr>
        <w:t xml:space="preserve"> Я</w:t>
      </w:r>
    </w:p>
    <w:p w:rsidR="006A4DD1" w:rsidRPr="00563D1D" w:rsidRDefault="006A4DD1" w:rsidP="006A4DD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16"/>
          <w:szCs w:val="16"/>
          <w:lang w:eastAsia="ru-RU"/>
        </w:rPr>
      </w:pPr>
    </w:p>
    <w:p w:rsidR="006A4DD1" w:rsidRPr="00387FE9" w:rsidRDefault="006A4DD1" w:rsidP="006A4D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F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25.09</w:t>
      </w:r>
      <w:r w:rsidRPr="00387FE9">
        <w:rPr>
          <w:rFonts w:ascii="Times New Roman" w:eastAsia="Times New Roman" w:hAnsi="Times New Roman" w:cs="Times New Roman"/>
          <w:sz w:val="28"/>
          <w:szCs w:val="28"/>
          <w:lang w:eastAsia="ru-RU"/>
        </w:rPr>
        <w:t>.2018</w:t>
      </w:r>
      <w:r w:rsidRPr="00387FE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87FE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87FE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87FE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87FE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87FE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87FE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87FE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87FE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№ </w:t>
      </w:r>
      <w:r w:rsidR="00523510">
        <w:rPr>
          <w:rFonts w:ascii="Times New Roman" w:eastAsia="Times New Roman" w:hAnsi="Times New Roman" w:cs="Times New Roman"/>
          <w:sz w:val="28"/>
          <w:szCs w:val="28"/>
          <w:lang w:eastAsia="ru-RU"/>
        </w:rPr>
        <w:t>237</w:t>
      </w:r>
    </w:p>
    <w:p w:rsidR="006A4DD1" w:rsidRPr="00387FE9" w:rsidRDefault="006A4DD1" w:rsidP="006A4D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F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затвердження </w:t>
      </w:r>
    </w:p>
    <w:p w:rsidR="006A4DD1" w:rsidRPr="00387FE9" w:rsidRDefault="006A4DD1" w:rsidP="006A4D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F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розпоряджень за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серпень</w:t>
      </w:r>
      <w:r w:rsidRPr="00387F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2018 р.</w:t>
      </w:r>
    </w:p>
    <w:p w:rsidR="006A4DD1" w:rsidRPr="00030ECD" w:rsidRDefault="006A4DD1" w:rsidP="006A4DD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6A4DD1" w:rsidRPr="00387FE9" w:rsidRDefault="006A4DD1" w:rsidP="006A4D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FE9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Заслухавши інформацію про видані розпорядження, виконавчий комітет Київської районної в м. Полтаві ради</w:t>
      </w:r>
    </w:p>
    <w:p w:rsidR="006A4DD1" w:rsidRPr="00387FE9" w:rsidRDefault="006A4DD1" w:rsidP="006A4D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FE9">
        <w:rPr>
          <w:rFonts w:ascii="Times New Roman" w:eastAsia="Times New Roman" w:hAnsi="Times New Roman" w:cs="Times New Roman"/>
          <w:sz w:val="28"/>
          <w:szCs w:val="28"/>
          <w:lang w:eastAsia="ru-RU"/>
        </w:rPr>
        <w:t>в и р і ш и в:</w:t>
      </w:r>
    </w:p>
    <w:p w:rsidR="006A4DD1" w:rsidRPr="00387FE9" w:rsidRDefault="006A4DD1" w:rsidP="006A4DD1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FE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затвердити розпорядження голови районної ради, видані за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серпень</w:t>
      </w:r>
      <w:r w:rsidRPr="00387F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2018 року з 01.0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387FE9">
        <w:rPr>
          <w:rFonts w:ascii="Times New Roman" w:eastAsia="Times New Roman" w:hAnsi="Times New Roman" w:cs="Times New Roman"/>
          <w:sz w:val="28"/>
          <w:szCs w:val="28"/>
          <w:lang w:eastAsia="ru-RU"/>
        </w:rPr>
        <w:t>.2018 по 31.0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387FE9">
        <w:rPr>
          <w:rFonts w:ascii="Times New Roman" w:eastAsia="Times New Roman" w:hAnsi="Times New Roman" w:cs="Times New Roman"/>
          <w:sz w:val="28"/>
          <w:szCs w:val="28"/>
          <w:lang w:eastAsia="ru-RU"/>
        </w:rPr>
        <w:t>.2018.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1188"/>
        <w:gridCol w:w="1904"/>
        <w:gridCol w:w="6763"/>
      </w:tblGrid>
      <w:tr w:rsidR="006A4DD1" w:rsidRPr="00387FE9" w:rsidTr="00E83329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DD1" w:rsidRPr="00387FE9" w:rsidRDefault="006A4DD1" w:rsidP="00E8332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№№</w:t>
            </w:r>
          </w:p>
          <w:p w:rsidR="006A4DD1" w:rsidRPr="00387FE9" w:rsidRDefault="006A4DD1" w:rsidP="00E8332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DD1" w:rsidRPr="00387FE9" w:rsidRDefault="006A4DD1" w:rsidP="00E8332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Номер,</w:t>
            </w:r>
          </w:p>
          <w:p w:rsidR="006A4DD1" w:rsidRPr="00387FE9" w:rsidRDefault="006A4DD1" w:rsidP="00E83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DD1" w:rsidRPr="00387FE9" w:rsidRDefault="006A4DD1" w:rsidP="00E83329">
            <w:pPr>
              <w:keepNext/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розпоряджень</w:t>
            </w:r>
          </w:p>
        </w:tc>
      </w:tr>
      <w:tr w:rsidR="006A4DD1" w:rsidRPr="00387FE9" w:rsidTr="00E83329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DD1" w:rsidRPr="00387FE9" w:rsidRDefault="006A4DD1" w:rsidP="00E8332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DD1" w:rsidRDefault="006A4DD1" w:rsidP="00E83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106-р</w:t>
            </w:r>
          </w:p>
          <w:p w:rsidR="006A4DD1" w:rsidRPr="00387FE9" w:rsidRDefault="006A4DD1" w:rsidP="00E83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07.08.2018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DD1" w:rsidRPr="00387FE9" w:rsidRDefault="006A4DD1" w:rsidP="00E8332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нагородження громадян</w:t>
            </w:r>
          </w:p>
        </w:tc>
      </w:tr>
      <w:tr w:rsidR="006A4DD1" w:rsidRPr="00387FE9" w:rsidTr="00E83329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DD1" w:rsidRPr="00387FE9" w:rsidRDefault="006A4DD1" w:rsidP="00E8332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DD1" w:rsidRDefault="006A4DD1" w:rsidP="00E83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107-р</w:t>
            </w:r>
          </w:p>
          <w:p w:rsidR="006A4DD1" w:rsidRPr="00387FE9" w:rsidRDefault="006A4DD1" w:rsidP="00E83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07.08.2018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DD1" w:rsidRPr="00387FE9" w:rsidRDefault="006A4DD1" w:rsidP="00E8332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внесення змін до складу тендерного комітету</w:t>
            </w:r>
          </w:p>
        </w:tc>
      </w:tr>
      <w:tr w:rsidR="006A4DD1" w:rsidRPr="00387FE9" w:rsidTr="00E83329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DD1" w:rsidRPr="00387FE9" w:rsidRDefault="006A4DD1" w:rsidP="00E8332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DD1" w:rsidRDefault="006A4DD1" w:rsidP="00E83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108-р</w:t>
            </w:r>
          </w:p>
          <w:p w:rsidR="006A4DD1" w:rsidRPr="00387FE9" w:rsidRDefault="006A4DD1" w:rsidP="00E83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10.08.2018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DD1" w:rsidRPr="00387FE9" w:rsidRDefault="006A4DD1" w:rsidP="00E8332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  <w:tr w:rsidR="006A4DD1" w:rsidRPr="00387FE9" w:rsidTr="00E83329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DD1" w:rsidRPr="00387FE9" w:rsidRDefault="006A4DD1" w:rsidP="00E8332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DD1" w:rsidRDefault="006A4DD1" w:rsidP="00E83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109-р</w:t>
            </w:r>
          </w:p>
          <w:p w:rsidR="006A4DD1" w:rsidRPr="00387FE9" w:rsidRDefault="006A4DD1" w:rsidP="00E83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13.08.2018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DD1" w:rsidRPr="00387FE9" w:rsidRDefault="006A4DD1" w:rsidP="00E83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  <w:tr w:rsidR="006A4DD1" w:rsidRPr="00387FE9" w:rsidTr="00E83329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DD1" w:rsidRPr="00387FE9" w:rsidRDefault="006A4DD1" w:rsidP="00E8332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DD1" w:rsidRDefault="006A4DD1" w:rsidP="00E83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110-р</w:t>
            </w:r>
          </w:p>
          <w:p w:rsidR="006A4DD1" w:rsidRPr="00387FE9" w:rsidRDefault="006A4DD1" w:rsidP="00E83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13.08.2018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DD1" w:rsidRPr="00387FE9" w:rsidRDefault="006A4DD1" w:rsidP="00E83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  <w:tr w:rsidR="006A4DD1" w:rsidRPr="00387FE9" w:rsidTr="00E83329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DD1" w:rsidRPr="00387FE9" w:rsidRDefault="006A4DD1" w:rsidP="00E8332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DD1" w:rsidRDefault="006A4DD1" w:rsidP="00E83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111-р</w:t>
            </w:r>
          </w:p>
          <w:p w:rsidR="006A4DD1" w:rsidRPr="00387FE9" w:rsidRDefault="006A4DD1" w:rsidP="00E83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15.08.2018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DD1" w:rsidRPr="00387FE9" w:rsidRDefault="006A4DD1" w:rsidP="00E83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нагородження громадян</w:t>
            </w:r>
          </w:p>
        </w:tc>
      </w:tr>
      <w:tr w:rsidR="006A4DD1" w:rsidRPr="00387FE9" w:rsidTr="00E83329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DD1" w:rsidRPr="00387FE9" w:rsidRDefault="006A4DD1" w:rsidP="00E8332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DD1" w:rsidRDefault="006A4DD1" w:rsidP="00E83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112-р</w:t>
            </w:r>
          </w:p>
          <w:p w:rsidR="006A4DD1" w:rsidRPr="00387FE9" w:rsidRDefault="006A4DD1" w:rsidP="00E83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20.08.2018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DD1" w:rsidRPr="00387FE9" w:rsidRDefault="006A4DD1" w:rsidP="00E83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нагородження громадян</w:t>
            </w:r>
          </w:p>
        </w:tc>
      </w:tr>
      <w:tr w:rsidR="006A4DD1" w:rsidRPr="00387FE9" w:rsidTr="00E83329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DD1" w:rsidRPr="00387FE9" w:rsidRDefault="006A4DD1" w:rsidP="00E8332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DD1" w:rsidRDefault="006A4DD1" w:rsidP="00E83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113-р</w:t>
            </w:r>
          </w:p>
          <w:p w:rsidR="006A4DD1" w:rsidRPr="00387FE9" w:rsidRDefault="006A4DD1" w:rsidP="00E83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20.08.2018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DD1" w:rsidRPr="00387FE9" w:rsidRDefault="006A4DD1" w:rsidP="00E83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преміювання</w:t>
            </w:r>
          </w:p>
        </w:tc>
      </w:tr>
      <w:tr w:rsidR="006A4DD1" w:rsidRPr="00387FE9" w:rsidTr="00E83329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DD1" w:rsidRPr="00387FE9" w:rsidRDefault="006A4DD1" w:rsidP="00E8332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DD1" w:rsidRDefault="006A4DD1" w:rsidP="00E83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114-р</w:t>
            </w:r>
          </w:p>
          <w:p w:rsidR="006A4DD1" w:rsidRPr="00387FE9" w:rsidRDefault="006A4DD1" w:rsidP="00E83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20.08.2018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DD1" w:rsidRPr="00387FE9" w:rsidRDefault="006A4DD1" w:rsidP="00E83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преміювання</w:t>
            </w:r>
          </w:p>
        </w:tc>
      </w:tr>
      <w:tr w:rsidR="006A4DD1" w:rsidRPr="00387FE9" w:rsidTr="00E83329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DD1" w:rsidRPr="00387FE9" w:rsidRDefault="006A4DD1" w:rsidP="00E8332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DD1" w:rsidRDefault="006A4DD1" w:rsidP="00E83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115-р</w:t>
            </w:r>
          </w:p>
          <w:p w:rsidR="006A4DD1" w:rsidRPr="00387FE9" w:rsidRDefault="006A4DD1" w:rsidP="00E83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27.08.2018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DD1" w:rsidRPr="00387FE9" w:rsidRDefault="006A4DD1" w:rsidP="00E83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преміювання</w:t>
            </w:r>
          </w:p>
        </w:tc>
      </w:tr>
      <w:tr w:rsidR="006A4DD1" w:rsidRPr="00387FE9" w:rsidTr="00E83329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DD1" w:rsidRPr="00387FE9" w:rsidRDefault="006A4DD1" w:rsidP="00E8332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DD1" w:rsidRDefault="006A4DD1" w:rsidP="00E83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116-р</w:t>
            </w:r>
          </w:p>
          <w:p w:rsidR="006A4DD1" w:rsidRPr="00387FE9" w:rsidRDefault="006A4DD1" w:rsidP="00E83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27.08.2018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DD1" w:rsidRPr="00387FE9" w:rsidRDefault="006A4DD1" w:rsidP="00E83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преміювання за серпень</w:t>
            </w:r>
          </w:p>
        </w:tc>
      </w:tr>
      <w:tr w:rsidR="006A4DD1" w:rsidRPr="00387FE9" w:rsidTr="00E83329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DD1" w:rsidRPr="00387FE9" w:rsidRDefault="006A4DD1" w:rsidP="00E8332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DD1" w:rsidRDefault="006A4DD1" w:rsidP="00E83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117-р</w:t>
            </w:r>
          </w:p>
          <w:p w:rsidR="006A4DD1" w:rsidRPr="00387FE9" w:rsidRDefault="006A4DD1" w:rsidP="00E83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29.08.2018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DD1" w:rsidRPr="00387FE9" w:rsidRDefault="006A4DD1" w:rsidP="00E83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нагородження громадян</w:t>
            </w:r>
          </w:p>
        </w:tc>
      </w:tr>
      <w:tr w:rsidR="006A4DD1" w:rsidRPr="00387FE9" w:rsidTr="00E83329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DD1" w:rsidRPr="00387FE9" w:rsidRDefault="006A4DD1" w:rsidP="00E8332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DD1" w:rsidRDefault="006A4DD1" w:rsidP="00E83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118-р</w:t>
            </w:r>
          </w:p>
          <w:p w:rsidR="006A4DD1" w:rsidRPr="00387FE9" w:rsidRDefault="006A4DD1" w:rsidP="00E83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31.08.2018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DD1" w:rsidRPr="00387FE9" w:rsidRDefault="006A4DD1" w:rsidP="00E83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внесення змін до штатного розпису</w:t>
            </w:r>
          </w:p>
        </w:tc>
      </w:tr>
    </w:tbl>
    <w:p w:rsidR="006A4DD1" w:rsidRDefault="006A4DD1" w:rsidP="006A4DD1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523510" w:rsidRPr="00030ECD" w:rsidRDefault="00523510" w:rsidP="006A4DD1">
      <w:pPr>
        <w:pStyle w:val="a3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:rsidR="006A4DD1" w:rsidRPr="00387FE9" w:rsidRDefault="006A4DD1" w:rsidP="006A4DD1">
      <w:pPr>
        <w:pStyle w:val="a3"/>
        <w:rPr>
          <w:rFonts w:ascii="Times New Roman" w:hAnsi="Times New Roman" w:cs="Times New Roman"/>
          <w:sz w:val="28"/>
          <w:szCs w:val="28"/>
        </w:rPr>
      </w:pPr>
      <w:r w:rsidRPr="00387FE9">
        <w:rPr>
          <w:rFonts w:ascii="Times New Roman" w:hAnsi="Times New Roman" w:cs="Times New Roman"/>
          <w:sz w:val="28"/>
          <w:szCs w:val="28"/>
        </w:rPr>
        <w:t>Голова районної ради</w:t>
      </w:r>
      <w:r w:rsidRPr="00387FE9">
        <w:rPr>
          <w:rFonts w:ascii="Times New Roman" w:hAnsi="Times New Roman" w:cs="Times New Roman"/>
          <w:sz w:val="28"/>
          <w:szCs w:val="28"/>
        </w:rPr>
        <w:tab/>
      </w:r>
      <w:r w:rsidRPr="00387FE9">
        <w:rPr>
          <w:rFonts w:ascii="Times New Roman" w:hAnsi="Times New Roman" w:cs="Times New Roman"/>
          <w:sz w:val="28"/>
          <w:szCs w:val="28"/>
        </w:rPr>
        <w:tab/>
      </w:r>
      <w:r w:rsidRPr="00387FE9">
        <w:rPr>
          <w:rFonts w:ascii="Times New Roman" w:hAnsi="Times New Roman" w:cs="Times New Roman"/>
          <w:sz w:val="28"/>
          <w:szCs w:val="28"/>
        </w:rPr>
        <w:tab/>
      </w:r>
      <w:r w:rsidRPr="00387FE9">
        <w:rPr>
          <w:rFonts w:ascii="Times New Roman" w:hAnsi="Times New Roman" w:cs="Times New Roman"/>
          <w:sz w:val="28"/>
          <w:szCs w:val="28"/>
        </w:rPr>
        <w:tab/>
      </w:r>
      <w:r w:rsidRPr="00387FE9">
        <w:rPr>
          <w:rFonts w:ascii="Times New Roman" w:hAnsi="Times New Roman" w:cs="Times New Roman"/>
          <w:sz w:val="28"/>
          <w:szCs w:val="28"/>
        </w:rPr>
        <w:tab/>
      </w:r>
      <w:r w:rsidRPr="00387FE9">
        <w:rPr>
          <w:rFonts w:ascii="Times New Roman" w:hAnsi="Times New Roman" w:cs="Times New Roman"/>
          <w:sz w:val="28"/>
          <w:szCs w:val="28"/>
        </w:rPr>
        <w:tab/>
      </w:r>
      <w:r w:rsidRPr="00387FE9">
        <w:rPr>
          <w:rFonts w:ascii="Times New Roman" w:hAnsi="Times New Roman" w:cs="Times New Roman"/>
          <w:sz w:val="28"/>
          <w:szCs w:val="28"/>
        </w:rPr>
        <w:tab/>
        <w:t>С.</w:t>
      </w:r>
      <w:proofErr w:type="spellStart"/>
      <w:r w:rsidRPr="00387FE9">
        <w:rPr>
          <w:rFonts w:ascii="Times New Roman" w:hAnsi="Times New Roman" w:cs="Times New Roman"/>
          <w:sz w:val="28"/>
          <w:szCs w:val="28"/>
        </w:rPr>
        <w:t>Синягівський</w:t>
      </w:r>
      <w:proofErr w:type="spellEnd"/>
    </w:p>
    <w:sectPr w:rsidR="006A4DD1" w:rsidRPr="00387FE9" w:rsidSect="005741E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B55D9"/>
    <w:rsid w:val="000A2A94"/>
    <w:rsid w:val="001B55D9"/>
    <w:rsid w:val="00212A16"/>
    <w:rsid w:val="0024433B"/>
    <w:rsid w:val="002E6CD5"/>
    <w:rsid w:val="00461A00"/>
    <w:rsid w:val="00523510"/>
    <w:rsid w:val="00550FF2"/>
    <w:rsid w:val="005741ED"/>
    <w:rsid w:val="006A0E01"/>
    <w:rsid w:val="006A4DD1"/>
    <w:rsid w:val="008462AC"/>
    <w:rsid w:val="00B77119"/>
    <w:rsid w:val="00C22A34"/>
    <w:rsid w:val="00C4316B"/>
    <w:rsid w:val="00DB138E"/>
    <w:rsid w:val="00E041C0"/>
    <w:rsid w:val="00F062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D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A2A9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D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A2A9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735</Words>
  <Characters>419</Characters>
  <Application>Microsoft Office Word</Application>
  <DocSecurity>0</DocSecurity>
  <Lines>3</Lines>
  <Paragraphs>2</Paragraphs>
  <ScaleCrop>false</ScaleCrop>
  <Company>Microsoft</Company>
  <LinksUpToDate>false</LinksUpToDate>
  <CharactersWithSpaces>1152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dcterms:created xsi:type="dcterms:W3CDTF">2018-04-25T05:50:00Z</dcterms:created>
  <dcterms:modified xsi:type="dcterms:W3CDTF">2018-09-27T08:28:00Z</dcterms:modified>
</cp:coreProperties>
</file>